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4E904" w14:textId="332B13F2" w:rsidR="00FD77D0" w:rsidRPr="00C73B13" w:rsidRDefault="00FD77D0" w:rsidP="00FD77D0">
      <w:pPr>
        <w:spacing w:after="0"/>
        <w:ind w:right="141"/>
        <w:jc w:val="right"/>
        <w:rPr>
          <w:rFonts w:ascii="Times New Roman" w:eastAsia="SimSun" w:hAnsi="Times New Roman"/>
          <w:sz w:val="20"/>
          <w:szCs w:val="20"/>
          <w:lang w:val="ro-RO" w:eastAsia="zh-CN"/>
        </w:rPr>
      </w:pPr>
      <w:r w:rsidRPr="00C73B13">
        <w:rPr>
          <w:rFonts w:ascii="Times New Roman" w:eastAsia="SimSun" w:hAnsi="Times New Roman"/>
          <w:sz w:val="20"/>
          <w:szCs w:val="20"/>
          <w:lang w:val="ro-RO" w:eastAsia="zh-CN"/>
        </w:rPr>
        <w:t>Anexa nr.9</w:t>
      </w:r>
    </w:p>
    <w:p w14:paraId="77FC3B6E" w14:textId="77777777" w:rsidR="00FD77D0" w:rsidRPr="00C73B13" w:rsidRDefault="00FD77D0" w:rsidP="00FD77D0">
      <w:pPr>
        <w:spacing w:after="0"/>
        <w:ind w:right="141"/>
        <w:jc w:val="right"/>
        <w:rPr>
          <w:rFonts w:ascii="Times New Roman" w:eastAsia="SimSun" w:hAnsi="Times New Roman"/>
          <w:sz w:val="20"/>
          <w:szCs w:val="20"/>
          <w:lang w:val="ro-RO" w:eastAsia="zh-CN"/>
        </w:rPr>
      </w:pPr>
      <w:r w:rsidRPr="00C73B13">
        <w:rPr>
          <w:rFonts w:ascii="Times New Roman" w:eastAsia="SimSun" w:hAnsi="Times New Roman"/>
          <w:sz w:val="20"/>
          <w:szCs w:val="20"/>
          <w:lang w:val="ro-RO" w:eastAsia="zh-CN"/>
        </w:rPr>
        <w:t>la Instrucţiunea SFS,</w:t>
      </w:r>
    </w:p>
    <w:p w14:paraId="2280EA44" w14:textId="77777777" w:rsidR="00FD77D0" w:rsidRPr="00C73B13" w:rsidRDefault="00FD77D0" w:rsidP="00FD77D0">
      <w:pPr>
        <w:spacing w:after="0"/>
        <w:ind w:right="141"/>
        <w:jc w:val="right"/>
        <w:rPr>
          <w:rFonts w:ascii="Times New Roman" w:eastAsia="SimSun" w:hAnsi="Times New Roman"/>
          <w:sz w:val="20"/>
          <w:szCs w:val="20"/>
          <w:lang w:val="ro-RO" w:eastAsia="zh-CN"/>
        </w:rPr>
      </w:pPr>
      <w:r w:rsidRPr="00C73B13">
        <w:rPr>
          <w:rFonts w:ascii="Times New Roman" w:eastAsia="SimSun" w:hAnsi="Times New Roman"/>
          <w:sz w:val="20"/>
          <w:szCs w:val="20"/>
          <w:lang w:val="ro-RO" w:eastAsia="zh-CN"/>
        </w:rPr>
        <w:t xml:space="preserve">aprobată prin Ordinul </w:t>
      </w:r>
    </w:p>
    <w:p w14:paraId="46A7FD8E" w14:textId="77777777" w:rsidR="00FD77D0" w:rsidRPr="00C73B13" w:rsidRDefault="00FD77D0" w:rsidP="00FD77D0">
      <w:pPr>
        <w:spacing w:after="0" w:line="259" w:lineRule="auto"/>
        <w:ind w:right="141"/>
        <w:jc w:val="right"/>
        <w:rPr>
          <w:rFonts w:ascii="Times New Roman" w:eastAsia="SimSun" w:hAnsi="Times New Roman"/>
          <w:sz w:val="20"/>
          <w:szCs w:val="20"/>
          <w:lang w:val="ro-RO" w:eastAsia="zh-CN"/>
        </w:rPr>
      </w:pPr>
      <w:r w:rsidRPr="00C73B13">
        <w:rPr>
          <w:rFonts w:ascii="Times New Roman" w:eastAsia="SimSun" w:hAnsi="Times New Roman"/>
          <w:sz w:val="20"/>
          <w:szCs w:val="20"/>
          <w:lang w:val="ro-RO" w:eastAsia="zh-CN"/>
        </w:rPr>
        <w:t>nr.352 din 28.09.2017</w:t>
      </w:r>
    </w:p>
    <w:p w14:paraId="35B71C09" w14:textId="77777777" w:rsidR="00FD77D0" w:rsidRPr="00C73B13" w:rsidRDefault="00FD77D0" w:rsidP="00FD77D0">
      <w:pPr>
        <w:spacing w:after="0"/>
        <w:jc w:val="center"/>
        <w:rPr>
          <w:rFonts w:ascii="Times New Roman" w:eastAsia="SimSun" w:hAnsi="Times New Roman"/>
          <w:b/>
          <w:bCs/>
          <w:sz w:val="20"/>
          <w:szCs w:val="20"/>
          <w:lang w:val="ro-RO" w:eastAsia="zh-CN"/>
        </w:rPr>
      </w:pPr>
    </w:p>
    <w:p w14:paraId="4CBB4AE1" w14:textId="77777777" w:rsidR="00FD77D0" w:rsidRPr="00C73B13" w:rsidRDefault="00FD77D0" w:rsidP="00FD77D0">
      <w:pPr>
        <w:spacing w:after="0"/>
        <w:jc w:val="center"/>
        <w:rPr>
          <w:rFonts w:ascii="Times New Roman" w:eastAsia="SimSun" w:hAnsi="Times New Roman"/>
          <w:b/>
          <w:bCs/>
          <w:sz w:val="20"/>
          <w:szCs w:val="20"/>
          <w:lang w:val="ro-RO" w:eastAsia="zh-CN"/>
        </w:rPr>
      </w:pPr>
    </w:p>
    <w:p w14:paraId="483469C3" w14:textId="77777777" w:rsidR="00FD77D0" w:rsidRPr="00C73B13" w:rsidRDefault="00FD77D0" w:rsidP="00FD77D0">
      <w:pPr>
        <w:spacing w:after="0"/>
        <w:jc w:val="center"/>
        <w:rPr>
          <w:rFonts w:ascii="Times New Roman" w:eastAsia="SimSun" w:hAnsi="Times New Roman"/>
          <w:b/>
          <w:bCs/>
          <w:sz w:val="20"/>
          <w:szCs w:val="20"/>
          <w:lang w:val="ro-RO" w:eastAsia="zh-CN"/>
        </w:rPr>
      </w:pPr>
    </w:p>
    <w:p w14:paraId="1DCA3762" w14:textId="77777777" w:rsidR="00FD77D0" w:rsidRPr="00C73B13" w:rsidRDefault="00FD77D0" w:rsidP="00FD77D0">
      <w:pPr>
        <w:spacing w:after="0"/>
        <w:jc w:val="center"/>
        <w:rPr>
          <w:rFonts w:ascii="Times New Roman" w:eastAsia="SimSun" w:hAnsi="Times New Roman"/>
          <w:b/>
          <w:bCs/>
          <w:sz w:val="20"/>
          <w:szCs w:val="20"/>
          <w:lang w:val="ro-RO" w:eastAsia="zh-CN"/>
        </w:rPr>
      </w:pPr>
    </w:p>
    <w:tbl>
      <w:tblPr>
        <w:tblW w:w="10349" w:type="dxa"/>
        <w:tblInd w:w="-80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0349"/>
      </w:tblGrid>
      <w:tr w:rsidR="00FD77D0" w:rsidRPr="00C73B13" w14:paraId="66420D8D" w14:textId="77777777" w:rsidTr="00EE0F56"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71BB6066" w14:textId="77777777" w:rsidR="00FD77D0" w:rsidRPr="00C73B13" w:rsidRDefault="00FD77D0" w:rsidP="00EE0F56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Cs w:val="24"/>
                <w:lang w:val="ro-RO" w:eastAsia="zh-CN"/>
              </w:rPr>
            </w:pPr>
            <w:r w:rsidRPr="00C73B13">
              <w:rPr>
                <w:rFonts w:ascii="Times New Roman" w:eastAsia="SimSun" w:hAnsi="Times New Roman"/>
                <w:b/>
                <w:bCs/>
                <w:szCs w:val="24"/>
                <w:lang w:val="ro-RO" w:eastAsia="zh-CN"/>
              </w:rPr>
              <w:t>INFORMAȚIA</w:t>
            </w:r>
          </w:p>
          <w:p w14:paraId="3C6E12EE" w14:textId="77777777" w:rsidR="00FD77D0" w:rsidRPr="00C73B13" w:rsidRDefault="00FD77D0" w:rsidP="00EE0F56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Cs w:val="24"/>
                <w:lang w:val="ro-RO" w:eastAsia="zh-CN"/>
              </w:rPr>
            </w:pPr>
            <w:r w:rsidRPr="00C73B13">
              <w:rPr>
                <w:rFonts w:ascii="Times New Roman" w:eastAsia="SimSun" w:hAnsi="Times New Roman"/>
                <w:b/>
                <w:bCs/>
                <w:szCs w:val="24"/>
                <w:lang w:val="ro-RO" w:eastAsia="zh-CN"/>
              </w:rPr>
              <w:t xml:space="preserve">privind deschiderea/închiderea conturilor bancare în străinătate </w:t>
            </w:r>
          </w:p>
          <w:p w14:paraId="65D90143" w14:textId="77777777" w:rsidR="00FD77D0" w:rsidRPr="00C73B13" w:rsidRDefault="00FD77D0" w:rsidP="00EE0F56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Cs w:val="24"/>
                <w:lang w:val="ro-RO" w:eastAsia="zh-CN"/>
              </w:rPr>
            </w:pPr>
            <w:r w:rsidRPr="00C73B13">
              <w:rPr>
                <w:rFonts w:ascii="Times New Roman" w:eastAsia="SimSun" w:hAnsi="Times New Roman"/>
                <w:b/>
                <w:bCs/>
                <w:szCs w:val="24"/>
                <w:lang w:val="ro-RO" w:eastAsia="zh-CN"/>
              </w:rPr>
              <w:t>nr.___________din__________20__</w:t>
            </w:r>
          </w:p>
          <w:p w14:paraId="51124825" w14:textId="77777777" w:rsidR="00FD77D0" w:rsidRPr="00C73B13" w:rsidRDefault="00FD77D0" w:rsidP="00EE0F56">
            <w:pPr>
              <w:spacing w:after="0"/>
              <w:ind w:firstLine="567"/>
              <w:jc w:val="both"/>
              <w:rPr>
                <w:rFonts w:ascii="Times New Roman" w:eastAsia="SimSun" w:hAnsi="Times New Roman"/>
                <w:sz w:val="24"/>
                <w:szCs w:val="24"/>
                <w:lang w:val="ro-RO" w:eastAsia="zh-CN"/>
              </w:rPr>
            </w:pPr>
            <w:r w:rsidRPr="00C73B13">
              <w:rPr>
                <w:rFonts w:ascii="Times New Roman" w:eastAsia="SimSun" w:hAnsi="Times New Roman"/>
                <w:sz w:val="24"/>
                <w:szCs w:val="24"/>
                <w:lang w:val="ro-RO" w:eastAsia="zh-CN"/>
              </w:rPr>
              <w:t xml:space="preserve">  </w:t>
            </w:r>
          </w:p>
          <w:p w14:paraId="4566A75B" w14:textId="77777777" w:rsidR="00FD77D0" w:rsidRPr="00C73B13" w:rsidRDefault="00FD77D0" w:rsidP="00EE0F56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RO" w:eastAsia="zh-CN"/>
              </w:rPr>
            </w:pPr>
            <w:r w:rsidRPr="00C73B13">
              <w:rPr>
                <w:rFonts w:ascii="Times New Roman" w:eastAsia="SimSun" w:hAnsi="Times New Roman"/>
                <w:sz w:val="24"/>
                <w:szCs w:val="24"/>
                <w:lang w:val="ro-RO" w:eastAsia="zh-CN"/>
              </w:rPr>
              <w:t xml:space="preserve">            </w:t>
            </w:r>
            <w:r w:rsidRPr="00C73B13">
              <w:rPr>
                <w:rFonts w:ascii="Times New Roman" w:eastAsia="SimSun" w:hAnsi="Times New Roman"/>
                <w:szCs w:val="24"/>
                <w:lang w:val="ro-RO" w:eastAsia="zh-CN"/>
              </w:rPr>
              <w:t xml:space="preserve">În corespundere cu prevederile art. 167 alin. (5) din Codul fiscal, contribuabilul ______________________ </w:t>
            </w:r>
            <w:r w:rsidRPr="00C73B13">
              <w:rPr>
                <w:rFonts w:ascii="Times New Roman" w:eastAsia="SimSun" w:hAnsi="Times New Roman"/>
                <w:sz w:val="24"/>
                <w:szCs w:val="24"/>
                <w:lang w:val="ro-RO" w:eastAsia="zh-CN"/>
              </w:rPr>
              <w:t xml:space="preserve">_____________________________________________________________________________________ </w:t>
            </w:r>
          </w:p>
          <w:p w14:paraId="0E2F27D3" w14:textId="77777777" w:rsidR="00FD77D0" w:rsidRPr="00C73B13" w:rsidRDefault="00FD77D0" w:rsidP="00EE0F56">
            <w:pPr>
              <w:spacing w:after="0"/>
              <w:jc w:val="center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RO" w:eastAsia="zh-CN"/>
              </w:rPr>
            </w:pPr>
            <w:r w:rsidRPr="00C73B13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RO" w:eastAsia="zh-CN"/>
              </w:rPr>
              <w:t>(denumirea contribuabilului, codul fiscal)</w:t>
            </w:r>
          </w:p>
          <w:p w14:paraId="4474FC7D" w14:textId="68A072FF" w:rsidR="00E17A29" w:rsidRPr="00C73B13" w:rsidRDefault="00E17A29" w:rsidP="00E17A29">
            <w:pPr>
              <w:spacing w:after="0" w:line="240" w:lineRule="auto"/>
              <w:jc w:val="both"/>
              <w:rPr>
                <w:rFonts w:ascii="Times New Roman" w:eastAsia="SimSun" w:hAnsi="Times New Roman"/>
                <w:lang w:val="ro-RO" w:eastAsia="zh-CN"/>
              </w:rPr>
            </w:pPr>
            <w:r>
              <w:rPr>
                <w:rFonts w:ascii="Times New Roman" w:eastAsia="SimSun" w:hAnsi="Times New Roman"/>
                <w:lang w:val="ro-RO" w:eastAsia="zh-CN"/>
              </w:rPr>
              <w:t>persoana împuternicită a deținătorului contului</w:t>
            </w:r>
            <w:r w:rsidRPr="00C73B13">
              <w:rPr>
                <w:rFonts w:ascii="Times New Roman" w:eastAsia="SimSun" w:hAnsi="Times New Roman"/>
                <w:lang w:val="ro-RO" w:eastAsia="zh-CN"/>
              </w:rPr>
              <w:t xml:space="preserve"> __________</w:t>
            </w:r>
            <w:r>
              <w:rPr>
                <w:rFonts w:ascii="Times New Roman" w:eastAsia="SimSun" w:hAnsi="Times New Roman"/>
                <w:lang w:val="ro-RO" w:eastAsia="zh-CN"/>
              </w:rPr>
              <w:t>_________</w:t>
            </w:r>
            <w:r w:rsidRPr="00C73B13">
              <w:rPr>
                <w:rFonts w:ascii="Times New Roman" w:eastAsia="SimSun" w:hAnsi="Times New Roman"/>
                <w:lang w:val="ro-RO" w:eastAsia="zh-CN"/>
              </w:rPr>
              <w:t>___________________________________</w:t>
            </w:r>
          </w:p>
          <w:p w14:paraId="2F33A4D9" w14:textId="77777777" w:rsidR="00E17A29" w:rsidRPr="00E17A29" w:rsidRDefault="00E17A29" w:rsidP="00ED2CF5">
            <w:pPr>
              <w:spacing w:after="0" w:line="240" w:lineRule="auto"/>
              <w:jc w:val="both"/>
              <w:rPr>
                <w:rFonts w:ascii="Times New Roman" w:eastAsia="SimSun" w:hAnsi="Times New Roman"/>
                <w:sz w:val="10"/>
                <w:lang w:val="ro-RO" w:eastAsia="zh-CN"/>
              </w:rPr>
            </w:pPr>
          </w:p>
          <w:p w14:paraId="3D5CBBE2" w14:textId="670E6B34" w:rsidR="00E17A29" w:rsidRDefault="00E17A29" w:rsidP="00ED2CF5">
            <w:pPr>
              <w:spacing w:after="0" w:line="240" w:lineRule="auto"/>
              <w:jc w:val="both"/>
              <w:rPr>
                <w:rFonts w:ascii="Times New Roman" w:eastAsia="SimSun" w:hAnsi="Times New Roman"/>
                <w:lang w:val="ro-RO" w:eastAsia="zh-CN"/>
              </w:rPr>
            </w:pPr>
            <w:r>
              <w:rPr>
                <w:rFonts w:ascii="Times New Roman" w:eastAsia="SimSun" w:hAnsi="Times New Roman"/>
                <w:lang w:val="ro-RO" w:eastAsia="zh-CN"/>
              </w:rPr>
              <w:t>_______________________________   ____________________________________________________________</w:t>
            </w:r>
          </w:p>
          <w:p w14:paraId="7279BF16" w14:textId="30FFF95E" w:rsidR="00E17A29" w:rsidRPr="00C73B13" w:rsidRDefault="00E17A29" w:rsidP="00E17A29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RO" w:eastAsia="zh-CN"/>
              </w:rPr>
            </w:pPr>
            <w:r>
              <w:rPr>
                <w:rFonts w:ascii="Times New Roman" w:eastAsia="SimSun" w:hAnsi="Times New Roman"/>
                <w:vertAlign w:val="superscript"/>
                <w:lang w:val="ro-RO" w:eastAsia="zh-CN"/>
              </w:rPr>
              <w:t xml:space="preserve">                        </w:t>
            </w:r>
            <w:r w:rsidRPr="00C73B13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RO" w:eastAsia="zh-CN"/>
              </w:rPr>
              <w:t xml:space="preserve"> (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RO" w:eastAsia="zh-CN"/>
              </w:rPr>
              <w:t xml:space="preserve">cod fiscal, </w:t>
            </w:r>
            <w:r w:rsidRPr="00C73B13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RO" w:eastAsia="zh-CN"/>
              </w:rPr>
              <w:t>nume, prenume)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RO" w:eastAsia="zh-CN"/>
              </w:rPr>
              <w:t xml:space="preserve">                                                 (</w:t>
            </w:r>
            <w:r w:rsidRPr="00E17A29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RO" w:eastAsia="zh-CN"/>
              </w:rPr>
              <w:t>data nașterii, adresa de domici</w:t>
            </w:r>
            <w:r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RO" w:eastAsia="zh-CN"/>
              </w:rPr>
              <w:t>liu, țara de reședință, cetățenia)</w:t>
            </w:r>
          </w:p>
          <w:p w14:paraId="51D22023" w14:textId="6E689659" w:rsidR="00ED2CF5" w:rsidRPr="00C73B13" w:rsidRDefault="00ED2CF5" w:rsidP="00ED2CF5">
            <w:pPr>
              <w:spacing w:after="0" w:line="240" w:lineRule="auto"/>
              <w:jc w:val="both"/>
              <w:rPr>
                <w:rFonts w:ascii="Times New Roman" w:eastAsia="SimSun" w:hAnsi="Times New Roman"/>
                <w:lang w:val="ro-RO" w:eastAsia="zh-CN"/>
              </w:rPr>
            </w:pPr>
            <w:r w:rsidRPr="00C73B13">
              <w:rPr>
                <w:rFonts w:ascii="Times New Roman" w:eastAsia="SimSun" w:hAnsi="Times New Roman"/>
                <w:lang w:val="ro-RO" w:eastAsia="zh-CN"/>
              </w:rPr>
              <w:t>beneficiar efectiv* _____________________________________________________________________________</w:t>
            </w:r>
          </w:p>
          <w:p w14:paraId="3444DAF2" w14:textId="7B6B11F5" w:rsidR="00E17A29" w:rsidRPr="00E17A29" w:rsidRDefault="00ED2CF5" w:rsidP="00ED2CF5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RO" w:eastAsia="zh-CN"/>
              </w:rPr>
            </w:pPr>
            <w:r w:rsidRPr="00C73B13">
              <w:rPr>
                <w:rFonts w:ascii="Times New Roman" w:eastAsia="SimSun" w:hAnsi="Times New Roman"/>
                <w:vertAlign w:val="superscript"/>
                <w:lang w:val="ro-RO" w:eastAsia="zh-CN"/>
              </w:rPr>
              <w:t xml:space="preserve">                                                                                                               </w:t>
            </w:r>
            <w:r w:rsidRPr="00C73B13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RO" w:eastAsia="zh-CN"/>
              </w:rPr>
              <w:t xml:space="preserve">  (nume, prenume)</w:t>
            </w:r>
          </w:p>
          <w:p w14:paraId="6221B743" w14:textId="5B3FA90A" w:rsidR="00ED2CF5" w:rsidRPr="00C73B13" w:rsidRDefault="00ED2CF5" w:rsidP="00ED2CF5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val="ro-RO" w:eastAsia="zh-CN"/>
              </w:rPr>
            </w:pPr>
            <w:r w:rsidRPr="00C73B13">
              <w:rPr>
                <w:rFonts w:ascii="Times New Roman" w:eastAsia="SimSun" w:hAnsi="Times New Roman"/>
                <w:lang w:val="ro-RO" w:eastAsia="zh-CN"/>
              </w:rPr>
              <w:t>________________   ___________________________________________________________________________</w:t>
            </w:r>
          </w:p>
          <w:p w14:paraId="42806E64" w14:textId="0312A9AC" w:rsidR="00ED2CF5" w:rsidRPr="00C73B13" w:rsidRDefault="00ED2CF5" w:rsidP="00ED2CF5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RO" w:eastAsia="zh-CN"/>
              </w:rPr>
            </w:pPr>
            <w:r w:rsidRPr="00C73B13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RO" w:eastAsia="zh-CN"/>
              </w:rPr>
              <w:t xml:space="preserve">     (cod fiscal/cod IDNP)           </w:t>
            </w:r>
            <w:r w:rsidR="00C73B13" w:rsidRPr="00C73B13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RO" w:eastAsia="zh-CN"/>
              </w:rPr>
              <w:t xml:space="preserve">                                          </w:t>
            </w:r>
            <w:r w:rsidRPr="00C73B13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RO" w:eastAsia="zh-CN"/>
              </w:rPr>
              <w:t>(data nașterii, adresa de domiciliu</w:t>
            </w:r>
            <w:r w:rsidR="00C73B13" w:rsidRPr="00C73B13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RO" w:eastAsia="zh-CN"/>
              </w:rPr>
              <w:t>, țara de reședință, cetățenia</w:t>
            </w:r>
            <w:r w:rsidRPr="00C73B13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RO" w:eastAsia="zh-CN"/>
              </w:rPr>
              <w:t>)</w:t>
            </w:r>
          </w:p>
          <w:p w14:paraId="4217945B" w14:textId="50AEC25C" w:rsidR="00FD77D0" w:rsidRPr="00C73B13" w:rsidRDefault="00FD77D0" w:rsidP="00EE0F56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RO" w:eastAsia="zh-CN"/>
              </w:rPr>
            </w:pPr>
            <w:r w:rsidRPr="00C73B13">
              <w:rPr>
                <w:rFonts w:ascii="Times New Roman" w:eastAsia="SimSun" w:hAnsi="Times New Roman"/>
                <w:szCs w:val="24"/>
                <w:lang w:val="ro-RO" w:eastAsia="zh-CN"/>
              </w:rPr>
              <w:t xml:space="preserve">confirmă deschiderea/închiderea în </w:t>
            </w:r>
            <w:r w:rsidRPr="00C73B13">
              <w:rPr>
                <w:rFonts w:ascii="Times New Roman" w:eastAsia="SimSun" w:hAnsi="Times New Roman"/>
                <w:sz w:val="24"/>
                <w:szCs w:val="24"/>
                <w:lang w:val="ro-RO" w:eastAsia="zh-CN"/>
              </w:rPr>
              <w:t xml:space="preserve">___________________________________________________________       </w:t>
            </w:r>
          </w:p>
          <w:p w14:paraId="1DA34492" w14:textId="77777777" w:rsidR="00FD77D0" w:rsidRPr="00C73B13" w:rsidRDefault="00FD77D0" w:rsidP="00EE0F56">
            <w:pPr>
              <w:spacing w:after="0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RO" w:eastAsia="zh-CN"/>
              </w:rPr>
            </w:pPr>
            <w:r w:rsidRPr="00C73B13"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RO" w:eastAsia="zh-CN"/>
              </w:rPr>
              <w:t xml:space="preserve">                                     (de subliniat)                                                (denumirea completă şi ţara (codul ţării), adresa băncii din străinătate)</w:t>
            </w:r>
          </w:p>
          <w:p w14:paraId="1B8A62E4" w14:textId="77777777" w:rsidR="00FD77D0" w:rsidRPr="00C73B13" w:rsidRDefault="00FD77D0" w:rsidP="00EE0F56">
            <w:pPr>
              <w:spacing w:after="0"/>
              <w:jc w:val="both"/>
              <w:rPr>
                <w:rFonts w:ascii="Times New Roman" w:eastAsia="SimSun" w:hAnsi="Times New Roman"/>
                <w:szCs w:val="24"/>
                <w:lang w:val="ro-RO" w:eastAsia="zh-CN"/>
              </w:rPr>
            </w:pPr>
            <w:r w:rsidRPr="00C73B13">
              <w:rPr>
                <w:rFonts w:ascii="Times New Roman" w:eastAsia="SimSun" w:hAnsi="Times New Roman"/>
                <w:szCs w:val="24"/>
                <w:lang w:val="ro-RO" w:eastAsia="zh-CN"/>
              </w:rPr>
              <w:t>_____________________________________________________________________________________________</w:t>
            </w:r>
          </w:p>
          <w:p w14:paraId="2700941B" w14:textId="77777777" w:rsidR="00FD77D0" w:rsidRPr="00C73B13" w:rsidRDefault="00FD77D0" w:rsidP="00EE0F56">
            <w:pPr>
              <w:spacing w:after="0"/>
              <w:jc w:val="both"/>
              <w:rPr>
                <w:rFonts w:ascii="Times New Roman" w:eastAsia="SimSun" w:hAnsi="Times New Roman"/>
                <w:szCs w:val="24"/>
                <w:vertAlign w:val="superscript"/>
                <w:lang w:val="ro-RO" w:eastAsia="zh-CN"/>
              </w:rPr>
            </w:pPr>
            <w:r w:rsidRPr="00C73B13">
              <w:rPr>
                <w:rFonts w:ascii="Times New Roman" w:eastAsia="SimSun" w:hAnsi="Times New Roman"/>
                <w:szCs w:val="24"/>
                <w:lang w:val="ro-RO" w:eastAsia="zh-CN"/>
              </w:rPr>
              <w:t>a următoarelor conturi bancare:</w:t>
            </w:r>
          </w:p>
          <w:p w14:paraId="5C3E8A07" w14:textId="77777777" w:rsidR="00FD77D0" w:rsidRPr="00C73B13" w:rsidRDefault="00FD77D0" w:rsidP="00EE0F56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vertAlign w:val="superscript"/>
                <w:lang w:val="ro-RO" w:eastAsia="zh-CN"/>
              </w:rPr>
            </w:pPr>
          </w:p>
        </w:tc>
      </w:tr>
    </w:tbl>
    <w:p w14:paraId="0F0EC05A" w14:textId="77777777" w:rsidR="00FD77D0" w:rsidRPr="00C73B13" w:rsidRDefault="00FD77D0" w:rsidP="00FD77D0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43F60646" w14:textId="77777777" w:rsidR="00FD77D0" w:rsidRPr="00C73B13" w:rsidRDefault="00FD77D0" w:rsidP="00FD77D0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10207" w:type="dxa"/>
        <w:tblInd w:w="-664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552"/>
        <w:gridCol w:w="1985"/>
        <w:gridCol w:w="1984"/>
        <w:gridCol w:w="1701"/>
        <w:gridCol w:w="1985"/>
      </w:tblGrid>
      <w:tr w:rsidR="00FD77D0" w:rsidRPr="00C73B13" w14:paraId="4DC0AA2F" w14:textId="77777777" w:rsidTr="00EE0F56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05B9381" w14:textId="25A68C54" w:rsidR="00FD77D0" w:rsidRPr="00C73B13" w:rsidRDefault="00C73B13" w:rsidP="00EE0F56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Cs w:val="24"/>
                <w:lang w:val="ro-RO" w:eastAsia="zh-CN"/>
              </w:rPr>
            </w:pPr>
            <w:r w:rsidRPr="00C73B13">
              <w:rPr>
                <w:rFonts w:ascii="Times New Roman" w:eastAsia="SimSun" w:hAnsi="Times New Roman"/>
                <w:b/>
                <w:bCs/>
                <w:szCs w:val="24"/>
                <w:lang w:val="ro-RO" w:eastAsia="zh-CN"/>
              </w:rPr>
              <w:t>Codul IBAN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436A12A" w14:textId="77777777" w:rsidR="00FD77D0" w:rsidRPr="00C73B13" w:rsidRDefault="00FD77D0" w:rsidP="00EE0F56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Cs w:val="24"/>
                <w:lang w:val="ro-RO" w:eastAsia="zh-CN"/>
              </w:rPr>
            </w:pPr>
            <w:r w:rsidRPr="00C73B13">
              <w:rPr>
                <w:rFonts w:ascii="Times New Roman" w:eastAsia="SimSun" w:hAnsi="Times New Roman"/>
                <w:b/>
                <w:bCs/>
                <w:szCs w:val="24"/>
                <w:lang w:val="ro-RO" w:eastAsia="zh-CN"/>
              </w:rPr>
              <w:t>Data deschiderii contului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ED1B847" w14:textId="77777777" w:rsidR="00FD77D0" w:rsidRPr="00C73B13" w:rsidRDefault="00FD77D0" w:rsidP="00EE0F56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Cs w:val="24"/>
                <w:lang w:val="ro-RO" w:eastAsia="zh-CN"/>
              </w:rPr>
            </w:pPr>
            <w:r w:rsidRPr="00C73B13">
              <w:rPr>
                <w:rFonts w:ascii="Times New Roman" w:eastAsia="SimSun" w:hAnsi="Times New Roman"/>
                <w:b/>
                <w:bCs/>
                <w:szCs w:val="24"/>
                <w:lang w:val="ro-RO" w:eastAsia="zh-CN"/>
              </w:rPr>
              <w:t xml:space="preserve">Tipul contului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6E974479" w14:textId="77777777" w:rsidR="00FD77D0" w:rsidRPr="00C73B13" w:rsidRDefault="00FD77D0" w:rsidP="00EE0F56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Cs w:val="24"/>
                <w:lang w:val="ro-RO" w:eastAsia="zh-CN"/>
              </w:rPr>
            </w:pPr>
            <w:r w:rsidRPr="00C73B13">
              <w:rPr>
                <w:rFonts w:ascii="Times New Roman" w:eastAsia="SimSun" w:hAnsi="Times New Roman"/>
                <w:b/>
                <w:bCs/>
                <w:szCs w:val="24"/>
                <w:lang w:val="ro-RO" w:eastAsia="zh-CN"/>
              </w:rPr>
              <w:t>Data închiderii contului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3C2AB724" w14:textId="77777777" w:rsidR="00FD77D0" w:rsidRPr="00C73B13" w:rsidRDefault="00FD77D0" w:rsidP="00EE0F56">
            <w:pPr>
              <w:spacing w:after="0"/>
              <w:jc w:val="center"/>
              <w:rPr>
                <w:rFonts w:ascii="Times New Roman" w:eastAsia="SimSun" w:hAnsi="Times New Roman"/>
                <w:b/>
                <w:bCs/>
                <w:szCs w:val="24"/>
                <w:lang w:val="ro-RO" w:eastAsia="zh-CN"/>
              </w:rPr>
            </w:pPr>
            <w:r w:rsidRPr="00C73B13">
              <w:rPr>
                <w:rFonts w:ascii="Times New Roman" w:eastAsia="SimSun" w:hAnsi="Times New Roman"/>
                <w:b/>
                <w:bCs/>
                <w:szCs w:val="24"/>
                <w:lang w:val="ro-RO" w:eastAsia="zh-CN"/>
              </w:rPr>
              <w:t>Denumirea valutei</w:t>
            </w:r>
          </w:p>
        </w:tc>
      </w:tr>
      <w:tr w:rsidR="00FD77D0" w:rsidRPr="00C73B13" w14:paraId="45872834" w14:textId="77777777" w:rsidTr="00EE0F56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734D9933" w14:textId="77777777" w:rsidR="00FD77D0" w:rsidRPr="00C73B13" w:rsidRDefault="00FD77D0" w:rsidP="00EE0F56">
            <w:pPr>
              <w:spacing w:after="0"/>
              <w:ind w:firstLine="109"/>
              <w:jc w:val="both"/>
              <w:rPr>
                <w:rFonts w:ascii="Times New Roman" w:eastAsia="SimSun" w:hAnsi="Times New Roman"/>
                <w:sz w:val="24"/>
                <w:szCs w:val="24"/>
                <w:lang w:val="ro-RO" w:eastAsia="zh-CN"/>
              </w:rPr>
            </w:pPr>
            <w:r w:rsidRPr="00C73B13">
              <w:rPr>
                <w:rFonts w:ascii="Times New Roman" w:eastAsia="SimSun" w:hAnsi="Times New Roman"/>
                <w:sz w:val="24"/>
                <w:szCs w:val="24"/>
                <w:lang w:val="ro-RO" w:eastAsia="zh-CN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B285A" w14:textId="77777777" w:rsidR="00FD77D0" w:rsidRPr="00C73B13" w:rsidRDefault="00FD77D0" w:rsidP="00EE0F56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RO" w:eastAsia="zh-C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7AAAE" w14:textId="77777777" w:rsidR="00FD77D0" w:rsidRPr="00C73B13" w:rsidRDefault="00FD77D0" w:rsidP="00EE0F56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RO" w:eastAsia="zh-C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706BD8EF" w14:textId="77777777" w:rsidR="00FD77D0" w:rsidRPr="00C73B13" w:rsidRDefault="00FD77D0" w:rsidP="00EE0F56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RO" w:eastAsia="zh-C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746E462D" w14:textId="77777777" w:rsidR="00FD77D0" w:rsidRPr="00C73B13" w:rsidRDefault="00FD77D0" w:rsidP="00EE0F56">
            <w:pPr>
              <w:spacing w:after="0"/>
              <w:ind w:left="82" w:hanging="82"/>
              <w:jc w:val="both"/>
              <w:rPr>
                <w:rFonts w:ascii="Times New Roman" w:eastAsia="SimSun" w:hAnsi="Times New Roman"/>
                <w:sz w:val="24"/>
                <w:szCs w:val="24"/>
                <w:lang w:val="ro-RO" w:eastAsia="zh-CN"/>
              </w:rPr>
            </w:pPr>
          </w:p>
        </w:tc>
      </w:tr>
      <w:tr w:rsidR="00FD77D0" w:rsidRPr="00C73B13" w14:paraId="312CABF7" w14:textId="77777777" w:rsidTr="00EE0F56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6D1E3678" w14:textId="77777777" w:rsidR="00FD77D0" w:rsidRPr="00C73B13" w:rsidRDefault="00FD77D0" w:rsidP="00EE0F56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RO" w:eastAsia="zh-CN"/>
              </w:rPr>
            </w:pPr>
            <w:r w:rsidRPr="00C73B13">
              <w:rPr>
                <w:rFonts w:ascii="Times New Roman" w:eastAsia="SimSun" w:hAnsi="Times New Roman"/>
                <w:sz w:val="24"/>
                <w:szCs w:val="24"/>
                <w:lang w:val="ro-RO" w:eastAsia="zh-CN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C82CB" w14:textId="77777777" w:rsidR="00FD77D0" w:rsidRPr="00C73B13" w:rsidRDefault="00FD77D0" w:rsidP="00EE0F56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RO" w:eastAsia="zh-C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2807C" w14:textId="77777777" w:rsidR="00FD77D0" w:rsidRPr="00C73B13" w:rsidRDefault="00FD77D0" w:rsidP="00EE0F56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RO" w:eastAsia="zh-C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997ED9C" w14:textId="77777777" w:rsidR="00FD77D0" w:rsidRPr="00C73B13" w:rsidRDefault="00FD77D0" w:rsidP="00EE0F56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RO" w:eastAsia="zh-C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34836E56" w14:textId="77777777" w:rsidR="00FD77D0" w:rsidRPr="00C73B13" w:rsidRDefault="00FD77D0" w:rsidP="00EE0F56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RO" w:eastAsia="zh-CN"/>
              </w:rPr>
            </w:pPr>
          </w:p>
        </w:tc>
      </w:tr>
      <w:tr w:rsidR="00FD77D0" w:rsidRPr="00C73B13" w14:paraId="63E7469F" w14:textId="77777777" w:rsidTr="00EE0F56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19CDEA97" w14:textId="77777777" w:rsidR="00FD77D0" w:rsidRPr="00C73B13" w:rsidRDefault="00FD77D0" w:rsidP="00EE0F56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RO" w:eastAsia="zh-CN"/>
              </w:rPr>
            </w:pPr>
            <w:r w:rsidRPr="00C73B13">
              <w:rPr>
                <w:rFonts w:ascii="Times New Roman" w:eastAsia="SimSun" w:hAnsi="Times New Roman"/>
                <w:sz w:val="24"/>
                <w:szCs w:val="24"/>
                <w:lang w:val="ro-RO" w:eastAsia="zh-CN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D5DC1" w14:textId="77777777" w:rsidR="00FD77D0" w:rsidRPr="00C73B13" w:rsidRDefault="00FD77D0" w:rsidP="00EE0F56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RO" w:eastAsia="zh-C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25FC0" w14:textId="77777777" w:rsidR="00FD77D0" w:rsidRPr="00C73B13" w:rsidRDefault="00FD77D0" w:rsidP="00EE0F56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RO" w:eastAsia="zh-C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315009CA" w14:textId="77777777" w:rsidR="00FD77D0" w:rsidRPr="00C73B13" w:rsidRDefault="00FD77D0" w:rsidP="00EE0F56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RO" w:eastAsia="zh-C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66945755" w14:textId="77777777" w:rsidR="00FD77D0" w:rsidRPr="00C73B13" w:rsidRDefault="00FD77D0" w:rsidP="00EE0F56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ro-RO" w:eastAsia="zh-CN"/>
              </w:rPr>
            </w:pPr>
          </w:p>
        </w:tc>
      </w:tr>
    </w:tbl>
    <w:p w14:paraId="3A8D2D6F" w14:textId="77777777" w:rsidR="00FD77D0" w:rsidRPr="00C73B13" w:rsidRDefault="00FD77D0" w:rsidP="00FD77D0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5514D5D6" w14:textId="77777777" w:rsidR="00FD77D0" w:rsidRPr="00C73B13" w:rsidRDefault="00FD77D0" w:rsidP="00FD77D0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1B5C5CC5" w14:textId="77777777" w:rsidR="00FD77D0" w:rsidRPr="00C73B13" w:rsidRDefault="00FD77D0" w:rsidP="00FD77D0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415FA5DE" w14:textId="77777777" w:rsidR="00FD77D0" w:rsidRPr="00C73B13" w:rsidRDefault="00FD77D0" w:rsidP="00FD77D0">
      <w:pPr>
        <w:spacing w:after="0" w:line="240" w:lineRule="auto"/>
        <w:jc w:val="both"/>
        <w:rPr>
          <w:rFonts w:ascii="Times New Roman" w:eastAsia="SimSun" w:hAnsi="Times New Roman"/>
          <w:lang w:val="ro-RO" w:eastAsia="zh-CN"/>
        </w:rPr>
      </w:pPr>
      <w:r w:rsidRPr="00C73B13">
        <w:rPr>
          <w:rFonts w:ascii="Times New Roman" w:eastAsia="SimSun" w:hAnsi="Times New Roman"/>
          <w:lang w:val="ro-RO" w:eastAsia="zh-CN"/>
        </w:rPr>
        <w:t>Conducător                               ___________________                         _________________________</w:t>
      </w:r>
    </w:p>
    <w:p w14:paraId="0D6B0740" w14:textId="77777777" w:rsidR="00FD77D0" w:rsidRPr="00C73B13" w:rsidRDefault="00FD77D0" w:rsidP="00FD77D0">
      <w:pPr>
        <w:spacing w:after="0" w:line="240" w:lineRule="auto"/>
        <w:jc w:val="both"/>
        <w:rPr>
          <w:rFonts w:ascii="Times New Roman" w:eastAsia="SimSun" w:hAnsi="Times New Roman"/>
          <w:vertAlign w:val="superscript"/>
          <w:lang w:val="ro-RO" w:eastAsia="zh-CN"/>
        </w:rPr>
      </w:pPr>
      <w:r w:rsidRPr="00C73B13">
        <w:rPr>
          <w:rFonts w:ascii="Times New Roman" w:eastAsia="SimSun" w:hAnsi="Times New Roman"/>
          <w:vertAlign w:val="superscript"/>
          <w:lang w:val="ro-RO" w:eastAsia="zh-CN"/>
        </w:rPr>
        <w:t xml:space="preserve">                                                                                                (semnătura)                                                                                    (nume, prenume)</w:t>
      </w:r>
      <w:r w:rsidRPr="00C73B13">
        <w:rPr>
          <w:rFonts w:ascii="Times New Roman" w:eastAsia="SimSun" w:hAnsi="Times New Roman"/>
          <w:lang w:val="ro-RO" w:eastAsia="zh-CN"/>
        </w:rPr>
        <w:t xml:space="preserve">  </w:t>
      </w:r>
    </w:p>
    <w:p w14:paraId="5E01CE4E" w14:textId="77777777" w:rsidR="00FD77D0" w:rsidRPr="00C73B13" w:rsidRDefault="00FD77D0" w:rsidP="00FD77D0">
      <w:pPr>
        <w:spacing w:after="0" w:line="240" w:lineRule="auto"/>
        <w:rPr>
          <w:rFonts w:ascii="Times New Roman" w:eastAsia="SimSun" w:hAnsi="Times New Roman"/>
          <w:lang w:val="ro-RO" w:eastAsia="zh-CN"/>
        </w:rPr>
      </w:pPr>
    </w:p>
    <w:p w14:paraId="06547F0D" w14:textId="77777777" w:rsidR="00FD77D0" w:rsidRPr="00C73B13" w:rsidRDefault="00FD77D0" w:rsidP="00FD77D0">
      <w:pPr>
        <w:spacing w:after="0" w:line="240" w:lineRule="auto"/>
        <w:rPr>
          <w:rFonts w:ascii="Times New Roman" w:hAnsi="Times New Roman"/>
          <w:szCs w:val="24"/>
          <w:lang w:val="ro-RO"/>
        </w:rPr>
      </w:pPr>
      <w:r w:rsidRPr="00C73B13">
        <w:rPr>
          <w:rFonts w:ascii="Times New Roman" w:hAnsi="Times New Roman"/>
          <w:szCs w:val="24"/>
          <w:lang w:val="ro-RO"/>
        </w:rPr>
        <w:t>Data perfectării "___" ____________ 20__</w:t>
      </w:r>
    </w:p>
    <w:p w14:paraId="729ABABC" w14:textId="77777777" w:rsidR="00FD77D0" w:rsidRPr="00C73B13" w:rsidRDefault="00FD77D0" w:rsidP="00FD77D0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34FAB429" w14:textId="77777777" w:rsidR="00FD77D0" w:rsidRPr="00C73B13" w:rsidRDefault="00FD77D0" w:rsidP="00FD77D0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0CCFA59A" w14:textId="77777777" w:rsidR="008A4B61" w:rsidRPr="00C73B13" w:rsidRDefault="008A4B61" w:rsidP="008A4B61">
      <w:pPr>
        <w:spacing w:after="0" w:line="240" w:lineRule="auto"/>
        <w:jc w:val="both"/>
        <w:rPr>
          <w:rFonts w:ascii="Times New Roman" w:eastAsia="Times New Roman" w:hAnsi="Times New Roman"/>
          <w:b/>
          <w:lang w:val="ro-RO" w:eastAsia="zh-CN"/>
        </w:rPr>
      </w:pPr>
      <w:r w:rsidRPr="00C73B13">
        <w:rPr>
          <w:rFonts w:ascii="Times New Roman" w:eastAsia="Times New Roman" w:hAnsi="Times New Roman"/>
          <w:b/>
          <w:lang w:val="ro-RO" w:eastAsia="zh-CN"/>
        </w:rPr>
        <w:t>Notă:</w:t>
      </w:r>
    </w:p>
    <w:p w14:paraId="1510C04B" w14:textId="3EADAB54" w:rsidR="008A4B61" w:rsidRPr="00C73B13" w:rsidRDefault="008A4B61" w:rsidP="008A4B61">
      <w:pPr>
        <w:spacing w:after="0" w:line="240" w:lineRule="auto"/>
        <w:ind w:right="141"/>
        <w:jc w:val="both"/>
        <w:rPr>
          <w:rFonts w:ascii="Times New Roman" w:eastAsia="Times New Roman" w:hAnsi="Times New Roman"/>
          <w:lang w:val="ro-RO" w:eastAsia="zh-CN"/>
        </w:rPr>
      </w:pPr>
      <w:r w:rsidRPr="00C73B13">
        <w:rPr>
          <w:rFonts w:ascii="Times New Roman" w:eastAsia="Times New Roman" w:hAnsi="Times New Roman"/>
          <w:lang w:val="ro-RO" w:eastAsia="zh-CN"/>
        </w:rPr>
        <w:t xml:space="preserve">       * </w:t>
      </w:r>
      <w:r w:rsidRPr="00C73B13">
        <w:rPr>
          <w:rFonts w:ascii="Times New Roman" w:eastAsia="Times New Roman" w:hAnsi="Times New Roman"/>
          <w:i/>
          <w:lang w:val="ro-RO" w:eastAsia="zh-CN"/>
        </w:rPr>
        <w:t>beneficiar efectiv</w:t>
      </w:r>
      <w:r w:rsidRPr="00C73B13">
        <w:rPr>
          <w:rFonts w:ascii="Times New Roman" w:eastAsia="Times New Roman" w:hAnsi="Times New Roman"/>
          <w:lang w:val="ro-RO" w:eastAsia="zh-CN"/>
        </w:rPr>
        <w:t xml:space="preserve"> – astfel cum este definit în Legea nr. 308/2017 cu privire la prevenirea şi combaterea spălării banilor şi finanţării terorismului.</w:t>
      </w:r>
    </w:p>
    <w:p w14:paraId="7E42DD5A" w14:textId="69E4E26F" w:rsidR="00F12C76" w:rsidRPr="00C73B13" w:rsidRDefault="00F12C76" w:rsidP="008A4B61">
      <w:pPr>
        <w:spacing w:after="0"/>
        <w:jc w:val="both"/>
        <w:rPr>
          <w:lang w:val="ro-RO"/>
        </w:rPr>
      </w:pPr>
    </w:p>
    <w:sectPr w:rsidR="00F12C76" w:rsidRPr="00C73B1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7D0"/>
    <w:rsid w:val="002331FA"/>
    <w:rsid w:val="006C0B77"/>
    <w:rsid w:val="00766C15"/>
    <w:rsid w:val="008242FF"/>
    <w:rsid w:val="00870751"/>
    <w:rsid w:val="008A4B61"/>
    <w:rsid w:val="008B76D5"/>
    <w:rsid w:val="00922C48"/>
    <w:rsid w:val="00A12B9A"/>
    <w:rsid w:val="00A640B7"/>
    <w:rsid w:val="00B915B7"/>
    <w:rsid w:val="00C73B13"/>
    <w:rsid w:val="00D0390D"/>
    <w:rsid w:val="00E17A29"/>
    <w:rsid w:val="00EA59DF"/>
    <w:rsid w:val="00ED2CF5"/>
    <w:rsid w:val="00EE4070"/>
    <w:rsid w:val="00F12C76"/>
    <w:rsid w:val="00FD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4AA54"/>
  <w15:chartTrackingRefBased/>
  <w15:docId w15:val="{4421D0D9-9900-4208-9DF2-C7A682CA0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7D0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Bucur</dc:creator>
  <cp:keywords/>
  <dc:description/>
  <cp:lastModifiedBy>Ion Corobceanu</cp:lastModifiedBy>
  <cp:revision>3</cp:revision>
  <dcterms:created xsi:type="dcterms:W3CDTF">2025-06-20T13:17:00Z</dcterms:created>
  <dcterms:modified xsi:type="dcterms:W3CDTF">2025-06-20T13:18:00Z</dcterms:modified>
</cp:coreProperties>
</file>